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AC" w:rsidRDefault="00FB34AC">
      <w:pPr>
        <w:rPr>
          <w:b/>
          <w:sz w:val="28"/>
          <w:szCs w:val="28"/>
        </w:rPr>
      </w:pPr>
    </w:p>
    <w:p w:rsidR="00FB34AC" w:rsidRPr="00115799" w:rsidRDefault="00115799" w:rsidP="0011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157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B34AC" w:rsidRPr="00115799">
        <w:rPr>
          <w:rFonts w:ascii="Times New Roman" w:hAnsi="Times New Roman" w:cs="Times New Roman"/>
          <w:b/>
          <w:color w:val="FF0000"/>
          <w:sz w:val="32"/>
          <w:szCs w:val="32"/>
        </w:rPr>
        <w:t>медитация «Поле любви»</w:t>
      </w:r>
      <w:r w:rsidR="00FB34AC" w:rsidRPr="0011579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B34AC" w:rsidRPr="001157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</w:t>
      </w:r>
      <w:r w:rsidR="00FB34AC" w:rsidRPr="00FB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Благотворительная медитация </w:t>
      </w:r>
      <w:r w:rsidRPr="0011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(без оплаты) </w:t>
      </w:r>
      <w:r w:rsidR="00FB34AC" w:rsidRPr="00FB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"Поле любви"</w:t>
      </w:r>
      <w:r w:rsidR="00FB34AC" w:rsidRPr="00FB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уникальнейший способ исцеле</w:t>
      </w:r>
      <w:r w:rsidR="00FB34AC" w:rsidRPr="0011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 исполнения всех желаний!</w:t>
      </w:r>
      <w:r w:rsidR="00FB34AC" w:rsidRPr="0011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="00FB34AC" w:rsidRPr="00FB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благотворительные занятия </w:t>
      </w:r>
      <w:r w:rsidR="00FB34AC" w:rsidRPr="00FB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всех</w:t>
      </w:r>
      <w:r w:rsidR="00FB34AC" w:rsidRPr="00FB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Для родителей, для детей, для педагогов и для тех, кто хочет </w:t>
      </w:r>
      <w:r w:rsidR="00FB34AC" w:rsidRPr="00FB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расти и развиваться весело и любя</w:t>
      </w:r>
      <w:r w:rsidR="00FB34AC" w:rsidRPr="00FB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B34AC" w:rsidRPr="00FB34AC" w:rsidRDefault="00FB34AC" w:rsidP="001157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FB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 любви</w:t>
      </w:r>
      <w:r w:rsidRPr="00FB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круговая медитация, в ходе которой участники настраиваются на сердечный центр и посылают энергию любви всем, кто в ней нуждается. Исцеляющая энергия любви создаёт защитное</w:t>
      </w:r>
      <w:r w:rsidR="00115799" w:rsidRPr="0011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для детей, семьи</w:t>
      </w:r>
      <w:r w:rsidRPr="00FB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Налаживаются отношения в семье, разрешаются тяжёлые ситуации, уходят болезни.</w:t>
      </w:r>
    </w:p>
    <w:p w:rsidR="00FB34AC" w:rsidRDefault="00FB34AC" w:rsidP="00FB34AC">
      <w:pPr>
        <w:rPr>
          <w:b/>
          <w:sz w:val="28"/>
          <w:szCs w:val="28"/>
        </w:rPr>
      </w:pPr>
    </w:p>
    <w:p w:rsidR="00A30BA0" w:rsidRPr="00FC2486" w:rsidRDefault="00554332" w:rsidP="00FC2486">
      <w:pPr>
        <w:ind w:left="360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115799">
        <w:rPr>
          <w:rFonts w:ascii="Times New Roman" w:hAnsi="Times New Roman" w:cs="Times New Roman"/>
          <w:b/>
          <w:color w:val="FF0000"/>
          <w:sz w:val="32"/>
          <w:szCs w:val="32"/>
        </w:rPr>
        <w:t>Мастер класс «Ритуал привлечения духа богатства. Избавление от долгов и кредитов»</w:t>
      </w:r>
    </w:p>
    <w:p w:rsidR="00E223B7" w:rsidRPr="00744703" w:rsidRDefault="00554332" w:rsidP="00D02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703">
        <w:rPr>
          <w:rFonts w:ascii="Times New Roman" w:hAnsi="Times New Roman" w:cs="Times New Roman"/>
          <w:sz w:val="28"/>
          <w:szCs w:val="28"/>
        </w:rPr>
        <w:t xml:space="preserve">             Испокон веков люди стремились заручиться поддержкой высших сил на пути к обогащению, материальному благосостоянию. У разных народов – в Китае, Индии, на Тибете – на протяжении веков складывались и отрабатывались системы ритуалов, позволяющих снискать благоволение божеств, дарующих возможность привлечь богатство и роскошь в свою жизнь. </w:t>
      </w:r>
      <w:proofErr w:type="gramStart"/>
      <w:r w:rsidRPr="00744703">
        <w:rPr>
          <w:rFonts w:ascii="Times New Roman" w:hAnsi="Times New Roman" w:cs="Times New Roman"/>
          <w:sz w:val="28"/>
          <w:szCs w:val="28"/>
        </w:rPr>
        <w:t>Обретя покровительство Духа Богатства Вы удивитесь</w:t>
      </w:r>
      <w:r w:rsidR="00D02F9D" w:rsidRPr="00744703">
        <w:rPr>
          <w:rFonts w:ascii="Times New Roman" w:hAnsi="Times New Roman" w:cs="Times New Roman"/>
          <w:sz w:val="28"/>
          <w:szCs w:val="28"/>
        </w:rPr>
        <w:t xml:space="preserve">, </w:t>
      </w:r>
      <w:r w:rsidRPr="00744703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744703">
        <w:rPr>
          <w:rFonts w:ascii="Times New Roman" w:hAnsi="Times New Roman" w:cs="Times New Roman"/>
          <w:sz w:val="28"/>
          <w:szCs w:val="28"/>
        </w:rPr>
        <w:t xml:space="preserve"> быстро в Вашу жизнь начнут приходить деньги, удача и благосостояние.</w:t>
      </w:r>
      <w:r w:rsidR="00E223B7" w:rsidRPr="0074470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223B7" w:rsidRPr="00744703" w:rsidRDefault="00E223B7" w:rsidP="00D02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703">
        <w:rPr>
          <w:rFonts w:ascii="Times New Roman" w:hAnsi="Times New Roman" w:cs="Times New Roman"/>
          <w:sz w:val="28"/>
          <w:szCs w:val="28"/>
        </w:rPr>
        <w:t xml:space="preserve">      Сейчас буквально на каждом углу вниманию современного человека предлагаются всевозможные типы кредитов, займов, рассрочек и прочих способов быстрого получения денег. Постепенно и почти незаметно, с каждым новым кредитом, человек начинает просто утопать в кредитной долговой яме. </w:t>
      </w:r>
    </w:p>
    <w:p w:rsidR="00D02F9D" w:rsidRPr="00744703" w:rsidRDefault="00E223B7" w:rsidP="00D02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703">
        <w:rPr>
          <w:rFonts w:ascii="Times New Roman" w:hAnsi="Times New Roman" w:cs="Times New Roman"/>
          <w:sz w:val="28"/>
          <w:szCs w:val="28"/>
        </w:rPr>
        <w:t xml:space="preserve">       Если Вы попали в трудную ситуацию, и Ваши долги значительно превышают доходы, не стоит впадать в отчаяние. Выбраться из кредитной ямы непросто, но вполне возможно.</w:t>
      </w:r>
    </w:p>
    <w:p w:rsidR="00D02F9D" w:rsidRPr="00744703" w:rsidRDefault="00D02F9D" w:rsidP="00D02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7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4332" w:rsidRPr="00744703">
        <w:rPr>
          <w:rFonts w:ascii="Times New Roman" w:hAnsi="Times New Roman" w:cs="Times New Roman"/>
          <w:sz w:val="28"/>
          <w:szCs w:val="28"/>
        </w:rPr>
        <w:t xml:space="preserve">Действие ритуала  направлено </w:t>
      </w:r>
      <w:r w:rsidR="00554332" w:rsidRPr="00744703">
        <w:rPr>
          <w:rFonts w:ascii="Times New Roman" w:hAnsi="Times New Roman" w:cs="Times New Roman"/>
          <w:b/>
          <w:sz w:val="28"/>
          <w:szCs w:val="28"/>
        </w:rPr>
        <w:t>на раскрытие внутреннего потенциала успешного и процветающего человека, привлечение богатства,</w:t>
      </w:r>
      <w:r w:rsidRPr="0074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332" w:rsidRPr="00744703">
        <w:rPr>
          <w:rFonts w:ascii="Times New Roman" w:hAnsi="Times New Roman" w:cs="Times New Roman"/>
          <w:b/>
          <w:sz w:val="28"/>
          <w:szCs w:val="28"/>
        </w:rPr>
        <w:t xml:space="preserve"> роскоши и удачи в вашу жизнь.</w:t>
      </w:r>
      <w:r w:rsidR="00554332" w:rsidRPr="00744703">
        <w:rPr>
          <w:rFonts w:ascii="Times New Roman" w:hAnsi="Times New Roman" w:cs="Times New Roman"/>
          <w:sz w:val="28"/>
          <w:szCs w:val="28"/>
        </w:rPr>
        <w:t xml:space="preserve"> С его помощью вы не только обретете внутреннюю силу, но и сможете управлять денежными потоками своей жизни! </w:t>
      </w:r>
    </w:p>
    <w:p w:rsidR="00D02F9D" w:rsidRPr="00744703" w:rsidRDefault="00D02F9D" w:rsidP="005543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703">
        <w:rPr>
          <w:rFonts w:ascii="Times New Roman" w:hAnsi="Times New Roman" w:cs="Times New Roman"/>
          <w:sz w:val="28"/>
          <w:szCs w:val="28"/>
        </w:rPr>
        <w:t>Пройдя ритуал вы обретете</w:t>
      </w:r>
      <w:proofErr w:type="gramEnd"/>
      <w:r w:rsidRPr="00744703">
        <w:rPr>
          <w:rFonts w:ascii="Times New Roman" w:hAnsi="Times New Roman" w:cs="Times New Roman"/>
          <w:sz w:val="28"/>
          <w:szCs w:val="28"/>
        </w:rPr>
        <w:t>:</w:t>
      </w:r>
    </w:p>
    <w:p w:rsidR="00D02F9D" w:rsidRPr="00744703" w:rsidRDefault="00554332" w:rsidP="00D02F9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44703">
        <w:rPr>
          <w:rFonts w:ascii="Times New Roman" w:hAnsi="Times New Roman" w:cs="Times New Roman"/>
          <w:sz w:val="28"/>
          <w:szCs w:val="28"/>
        </w:rPr>
        <w:t xml:space="preserve">покровительство Духа Богатства в каждом своем деле; </w:t>
      </w:r>
    </w:p>
    <w:p w:rsidR="00D02F9D" w:rsidRPr="00744703" w:rsidRDefault="00554332" w:rsidP="00D02F9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44703">
        <w:rPr>
          <w:rFonts w:ascii="Times New Roman" w:hAnsi="Times New Roman" w:cs="Times New Roman"/>
          <w:sz w:val="28"/>
          <w:szCs w:val="28"/>
        </w:rPr>
        <w:t>необычайный прилив внутренней жизненной силы</w:t>
      </w:r>
      <w:r w:rsidR="00E223B7" w:rsidRPr="00744703">
        <w:rPr>
          <w:rFonts w:ascii="Times New Roman" w:hAnsi="Times New Roman" w:cs="Times New Roman"/>
          <w:sz w:val="28"/>
          <w:szCs w:val="28"/>
        </w:rPr>
        <w:t>, позволяющей решить проблему долгов и кредитов</w:t>
      </w:r>
      <w:r w:rsidRPr="007447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2F9D" w:rsidRPr="00744703" w:rsidRDefault="00554332" w:rsidP="00D02F9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44703">
        <w:rPr>
          <w:rFonts w:ascii="Times New Roman" w:hAnsi="Times New Roman" w:cs="Times New Roman"/>
          <w:sz w:val="28"/>
          <w:szCs w:val="28"/>
        </w:rPr>
        <w:t xml:space="preserve">наполнение энергией центральной </w:t>
      </w:r>
      <w:proofErr w:type="spellStart"/>
      <w:r w:rsidRPr="00744703">
        <w:rPr>
          <w:rFonts w:ascii="Times New Roman" w:hAnsi="Times New Roman" w:cs="Times New Roman"/>
          <w:sz w:val="28"/>
          <w:szCs w:val="28"/>
        </w:rPr>
        <w:t>чакры</w:t>
      </w:r>
      <w:proofErr w:type="spellEnd"/>
      <w:r w:rsidRPr="00744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703">
        <w:rPr>
          <w:rFonts w:ascii="Times New Roman" w:hAnsi="Times New Roman" w:cs="Times New Roman"/>
          <w:sz w:val="28"/>
          <w:szCs w:val="28"/>
        </w:rPr>
        <w:t>манипуры</w:t>
      </w:r>
      <w:proofErr w:type="spellEnd"/>
      <w:r w:rsidRPr="00744703">
        <w:rPr>
          <w:rFonts w:ascii="Times New Roman" w:hAnsi="Times New Roman" w:cs="Times New Roman"/>
          <w:sz w:val="28"/>
          <w:szCs w:val="28"/>
        </w:rPr>
        <w:t>, отвечающей, в том числе, за умение добиваться поставленных целей;</w:t>
      </w:r>
    </w:p>
    <w:p w:rsidR="00FB34AC" w:rsidRPr="00FC2486" w:rsidRDefault="00554332" w:rsidP="00FC24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44703">
        <w:rPr>
          <w:rFonts w:ascii="Times New Roman" w:hAnsi="Times New Roman" w:cs="Times New Roman"/>
          <w:sz w:val="28"/>
          <w:szCs w:val="28"/>
        </w:rPr>
        <w:t xml:space="preserve"> усиление веры в себя, в свои </w:t>
      </w:r>
      <w:r w:rsidR="00FC2486">
        <w:rPr>
          <w:rFonts w:ascii="Times New Roman" w:hAnsi="Times New Roman" w:cs="Times New Roman"/>
          <w:sz w:val="28"/>
          <w:szCs w:val="28"/>
        </w:rPr>
        <w:t>собственные силы и способности.</w:t>
      </w:r>
    </w:p>
    <w:sectPr w:rsidR="00FB34AC" w:rsidRPr="00FC2486" w:rsidSect="00554332">
      <w:pgSz w:w="11906" w:h="16838"/>
      <w:pgMar w:top="284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50B3"/>
    <w:multiLevelType w:val="hybridMultilevel"/>
    <w:tmpl w:val="54F48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87"/>
    <w:rsid w:val="00115799"/>
    <w:rsid w:val="00554332"/>
    <w:rsid w:val="00744703"/>
    <w:rsid w:val="008C3222"/>
    <w:rsid w:val="00A30BA0"/>
    <w:rsid w:val="00D02F9D"/>
    <w:rsid w:val="00DC7B87"/>
    <w:rsid w:val="00E223B7"/>
    <w:rsid w:val="00FB34AC"/>
    <w:rsid w:val="00FC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332"/>
  </w:style>
  <w:style w:type="character" w:styleId="a3">
    <w:name w:val="Hyperlink"/>
    <w:basedOn w:val="a0"/>
    <w:uiPriority w:val="99"/>
    <w:semiHidden/>
    <w:unhideWhenUsed/>
    <w:rsid w:val="005543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332"/>
  </w:style>
  <w:style w:type="character" w:styleId="a3">
    <w:name w:val="Hyperlink"/>
    <w:basedOn w:val="a0"/>
    <w:uiPriority w:val="99"/>
    <w:semiHidden/>
    <w:unhideWhenUsed/>
    <w:rsid w:val="005543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fudjisu</cp:lastModifiedBy>
  <cp:revision>5</cp:revision>
  <dcterms:created xsi:type="dcterms:W3CDTF">2016-04-20T10:45:00Z</dcterms:created>
  <dcterms:modified xsi:type="dcterms:W3CDTF">2016-04-20T22:23:00Z</dcterms:modified>
</cp:coreProperties>
</file>